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35" w:rsidRDefault="009B7735" w:rsidP="009B773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WESCLIN MIDDLE SCHOOL</w:t>
      </w:r>
    </w:p>
    <w:p w:rsidR="009B7735" w:rsidRDefault="009B7735" w:rsidP="009B773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6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GRADE SCHOOL SUPPLY LIST</w:t>
      </w:r>
    </w:p>
    <w:p w:rsidR="009B7735" w:rsidRDefault="009B7735" w:rsidP="009B7735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C1044C">
        <w:rPr>
          <w:sz w:val="36"/>
          <w:szCs w:val="36"/>
        </w:rPr>
        <w:t>2</w:t>
      </w:r>
      <w:r>
        <w:rPr>
          <w:sz w:val="36"/>
          <w:szCs w:val="36"/>
        </w:rPr>
        <w:t>-202</w:t>
      </w:r>
      <w:r w:rsidR="00C1044C">
        <w:rPr>
          <w:sz w:val="36"/>
          <w:szCs w:val="36"/>
        </w:rPr>
        <w:t>3</w:t>
      </w:r>
    </w:p>
    <w:p w:rsidR="009B7735" w:rsidRDefault="009B7735" w:rsidP="009B773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7305D" w:rsidRDefault="0087305D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Notebooks for ELA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large pencil bag/box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pair of scissors (must be able to fit in the pencil bag/box)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Loose leaf paper (2 pack)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Blue or Black pens (need to keep extra supply in locker)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Pencils (24)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Erasers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Earbuds/Headphones (This is required daily!!) (You will need a pair that will </w:t>
      </w:r>
      <w:r w:rsidR="004F60B6" w:rsidRPr="004F60B6">
        <w:rPr>
          <w:b/>
          <w:sz w:val="28"/>
          <w:szCs w:val="28"/>
          <w:u w:val="single"/>
        </w:rPr>
        <w:t>ALWAYS</w:t>
      </w:r>
      <w:r>
        <w:rPr>
          <w:b/>
          <w:sz w:val="28"/>
          <w:szCs w:val="28"/>
        </w:rPr>
        <w:t xml:space="preserve"> stay at school)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Calculator - 4 function only (Add, subtract, multiply, divide</w:t>
      </w:r>
      <w:r w:rsidR="0087305D">
        <w:rPr>
          <w:b/>
          <w:sz w:val="28"/>
          <w:szCs w:val="28"/>
        </w:rPr>
        <w:t>)</w:t>
      </w:r>
    </w:p>
    <w:p w:rsidR="009B7735" w:rsidRDefault="009B7735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 Highlighters (3 different colors)</w:t>
      </w:r>
    </w:p>
    <w:p w:rsidR="009B7735" w:rsidRDefault="00D12E90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B7735">
        <w:rPr>
          <w:b/>
          <w:sz w:val="28"/>
          <w:szCs w:val="28"/>
        </w:rPr>
        <w:t xml:space="preserve"> Dry Erase Markers</w:t>
      </w:r>
    </w:p>
    <w:p w:rsidR="00385084" w:rsidRDefault="00385084" w:rsidP="009B773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Dry Eraser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Box of markers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Box of colored pencils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Box of crayons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 Glue sticks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 Black Sharpies</w:t>
      </w:r>
    </w:p>
    <w:p w:rsidR="009B7735" w:rsidRDefault="00385084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B7735">
        <w:rPr>
          <w:b/>
          <w:sz w:val="28"/>
          <w:szCs w:val="28"/>
        </w:rPr>
        <w:t xml:space="preserve"> boxes of tissues</w:t>
      </w:r>
    </w:p>
    <w:p w:rsidR="009B7735" w:rsidRDefault="0087305D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B7735">
        <w:rPr>
          <w:b/>
          <w:sz w:val="28"/>
          <w:szCs w:val="28"/>
        </w:rPr>
        <w:t xml:space="preserve"> rolls of paper towels</w:t>
      </w:r>
    </w:p>
    <w:p w:rsidR="0087305D" w:rsidRDefault="0087305D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Clorox Wipes</w:t>
      </w:r>
    </w:p>
    <w:p w:rsidR="0087305D" w:rsidRDefault="0087305D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Backpack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Agenda - $</w:t>
      </w:r>
      <w:r w:rsidR="00EA04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 to be purchased from Homeroom teacher</w:t>
      </w:r>
      <w:r w:rsidR="00385084">
        <w:rPr>
          <w:b/>
          <w:sz w:val="28"/>
          <w:szCs w:val="28"/>
        </w:rPr>
        <w:t xml:space="preserve"> (Optional)</w:t>
      </w:r>
    </w:p>
    <w:p w:rsidR="00385084" w:rsidRDefault="00385084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8-Pocket Folder - $4.00 </w:t>
      </w:r>
      <w:bookmarkStart w:id="0" w:name="_GoBack"/>
      <w:bookmarkEnd w:id="0"/>
      <w:r>
        <w:rPr>
          <w:b/>
          <w:sz w:val="28"/>
          <w:szCs w:val="28"/>
        </w:rPr>
        <w:t>to be purchased from Homeroom teacher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Lanyard (with safety clip)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Optional – Wireless mouse</w:t>
      </w:r>
    </w:p>
    <w:p w:rsidR="009B7735" w:rsidRDefault="009B7735" w:rsidP="009B773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Spill proof reusable water bottle (no straw)</w:t>
      </w:r>
    </w:p>
    <w:p w:rsidR="009B7735" w:rsidRDefault="009B7735" w:rsidP="009B7735"/>
    <w:p w:rsidR="008530D1" w:rsidRDefault="008530D1"/>
    <w:sectPr w:rsidR="00853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839"/>
    <w:multiLevelType w:val="multilevel"/>
    <w:tmpl w:val="B0D8C3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B9856FD"/>
    <w:multiLevelType w:val="multilevel"/>
    <w:tmpl w:val="F64C8D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35"/>
    <w:rsid w:val="00385084"/>
    <w:rsid w:val="004F60B6"/>
    <w:rsid w:val="008530D1"/>
    <w:rsid w:val="0087305D"/>
    <w:rsid w:val="009B7735"/>
    <w:rsid w:val="00C1044C"/>
    <w:rsid w:val="00C53F18"/>
    <w:rsid w:val="00D12E90"/>
    <w:rsid w:val="00EA043E"/>
    <w:rsid w:val="00F3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817F"/>
  <w15:chartTrackingRefBased/>
  <w15:docId w15:val="{929FFE2C-1846-42FF-9202-FBED782E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73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Nielsen</dc:creator>
  <cp:keywords/>
  <dc:description/>
  <cp:lastModifiedBy>Jenni Nielsen</cp:lastModifiedBy>
  <cp:revision>4</cp:revision>
  <cp:lastPrinted>2021-05-27T15:21:00Z</cp:lastPrinted>
  <dcterms:created xsi:type="dcterms:W3CDTF">2022-04-05T19:01:00Z</dcterms:created>
  <dcterms:modified xsi:type="dcterms:W3CDTF">2022-04-19T19:09:00Z</dcterms:modified>
</cp:coreProperties>
</file>